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70611" w:rsidRDefault="00921537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643890</wp:posOffset>
                </wp:positionH>
                <wp:positionV relativeFrom="paragraph">
                  <wp:posOffset>133986</wp:posOffset>
                </wp:positionV>
                <wp:extent cx="6115050" cy="1524000"/>
                <wp:effectExtent l="0" t="0" r="19050" b="19050"/>
                <wp:wrapNone/>
                <wp:docPr id="7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15050" cy="15240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21537" w:rsidRDefault="00921537" w:rsidP="00921537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9152E6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Аненков</w:t>
                            </w:r>
                            <w:proofErr w:type="spellEnd"/>
                            <w:r w:rsidRPr="009152E6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А.А., Егоров Н.Н. (ФГБУ «</w:t>
                            </w:r>
                            <w:proofErr w:type="spellStart"/>
                            <w:r w:rsidRPr="009152E6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Гидроспецгеология</w:t>
                            </w:r>
                            <w:proofErr w:type="spellEnd"/>
                            <w:r w:rsidRPr="009152E6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»). </w:t>
                            </w:r>
                          </w:p>
                          <w:p w:rsidR="00921537" w:rsidRDefault="00921537" w:rsidP="00921537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9152E6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Геоэкологические</w:t>
                            </w:r>
                            <w:proofErr w:type="spellEnd"/>
                            <w:r w:rsidRPr="009152E6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проблемы при организации работ </w:t>
                            </w:r>
                          </w:p>
                          <w:p w:rsidR="00921537" w:rsidRDefault="00921537" w:rsidP="00921537">
                            <w:pPr>
                              <w:spacing w:after="0"/>
                              <w:jc w:val="center"/>
                            </w:pPr>
                            <w:r w:rsidRPr="009152E6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по добычи сланцевого газа// Разведка и охрана Недр.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7" o:spid="_x0000_s1026" style="position:absolute;margin-left:50.7pt;margin-top:10.55pt;width:481.5pt;height:120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" fillcolor="white [3201]" strokecolor="#4f81bd [3204]" strokeweight="2pt">
                <v:textbox>
                  <w:txbxContent>
                    <w:p w:rsidR="00921537" w:rsidRDefault="00921537" w:rsidP="00921537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proofErr w:type="spellStart"/>
                      <w:r w:rsidRPr="009152E6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Аненков</w:t>
                      </w:r>
                      <w:proofErr w:type="spellEnd"/>
                      <w:r w:rsidRPr="009152E6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А.А., Егоров Н.Н. (ФГБУ «</w:t>
                      </w:r>
                      <w:proofErr w:type="spellStart"/>
                      <w:r w:rsidRPr="009152E6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Гидроспецгеология</w:t>
                      </w:r>
                      <w:proofErr w:type="spellEnd"/>
                      <w:r w:rsidRPr="009152E6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»). </w:t>
                      </w:r>
                    </w:p>
                    <w:p w:rsidR="00921537" w:rsidRDefault="00921537" w:rsidP="00921537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proofErr w:type="spellStart"/>
                      <w:r w:rsidRPr="009152E6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Геоэкологические</w:t>
                      </w:r>
                      <w:proofErr w:type="spellEnd"/>
                      <w:r w:rsidRPr="009152E6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проблемы при организации работ </w:t>
                      </w:r>
                    </w:p>
                    <w:p w:rsidR="00921537" w:rsidRDefault="00921537" w:rsidP="00921537">
                      <w:pPr>
                        <w:spacing w:after="0"/>
                        <w:jc w:val="center"/>
                      </w:pPr>
                      <w:r w:rsidRPr="009152E6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по добычи сланцевого газа// Разведка и охрана Недр.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5D63620D" wp14:editId="48B579AB">
            <wp:simplePos x="0" y="0"/>
            <wp:positionH relativeFrom="margin">
              <wp:posOffset>510540</wp:posOffset>
            </wp:positionH>
            <wp:positionV relativeFrom="margin">
              <wp:posOffset>1657985</wp:posOffset>
            </wp:positionV>
            <wp:extent cx="6248400" cy="8496935"/>
            <wp:effectExtent l="0" t="0" r="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harpenSoften amount="25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248400" cy="8496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70611">
        <w:br w:type="page"/>
      </w:r>
    </w:p>
    <w:p w:rsidR="00921537" w:rsidRDefault="00AB67AA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2336" behindDoc="0" locked="0" layoutInCell="1" allowOverlap="1" wp14:anchorId="7F91C349" wp14:editId="15FDB6F1">
            <wp:simplePos x="0" y="0"/>
            <wp:positionH relativeFrom="margin">
              <wp:posOffset>120015</wp:posOffset>
            </wp:positionH>
            <wp:positionV relativeFrom="margin">
              <wp:posOffset>286385</wp:posOffset>
            </wp:positionV>
            <wp:extent cx="6986905" cy="9448800"/>
            <wp:effectExtent l="0" t="0" r="4445" b="0"/>
            <wp:wrapSquare wrapText="bothSides"/>
            <wp:docPr id="5" name="Рисунок 5" descr="C:\Users\1\Desktop\Скан_20170325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Скан_20170325 (3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986905" cy="944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70611">
        <w:br w:type="page"/>
      </w:r>
      <w:r w:rsidR="00921537">
        <w:rPr>
          <w:noProof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313930B7" wp14:editId="7A0EB75E">
            <wp:simplePos x="0" y="0"/>
            <wp:positionH relativeFrom="margin">
              <wp:posOffset>-13335</wp:posOffset>
            </wp:positionH>
            <wp:positionV relativeFrom="margin">
              <wp:posOffset>381635</wp:posOffset>
            </wp:positionV>
            <wp:extent cx="7092950" cy="9401175"/>
            <wp:effectExtent l="0" t="0" r="0" b="9525"/>
            <wp:wrapSquare wrapText="bothSides"/>
            <wp:docPr id="6" name="Рисунок 6" descr="C:\Users\1\Desktop\Скан_20170325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\Desktop\Скан_20170325 (4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7092950" cy="940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21537">
        <w:rPr>
          <w:noProof/>
          <w:lang w:eastAsia="ru-RU"/>
        </w:rPr>
        <w:br w:type="page"/>
      </w:r>
    </w:p>
    <w:p w:rsidR="004A1F15" w:rsidRDefault="00921537">
      <w:bookmarkStart w:id="0" w:name="_GoBack"/>
      <w:r>
        <w:rPr>
          <w:noProof/>
          <w:lang w:eastAsia="ru-RU"/>
        </w:rPr>
        <w:lastRenderedPageBreak/>
        <w:drawing>
          <wp:inline distT="0" distB="0" distL="0" distR="0" wp14:anchorId="5A1D0CE9">
            <wp:extent cx="7029040" cy="5133975"/>
            <wp:effectExtent l="0" t="0" r="63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25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3546" cy="51372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End w:id="0"/>
    </w:p>
    <w:sectPr w:rsidR="004A1F15" w:rsidSect="00921537">
      <w:pgSz w:w="11906" w:h="16838"/>
      <w:pgMar w:top="284" w:right="720" w:bottom="720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0611"/>
    <w:rsid w:val="00170611"/>
    <w:rsid w:val="004A1F15"/>
    <w:rsid w:val="004B0B25"/>
    <w:rsid w:val="006578FD"/>
    <w:rsid w:val="00921537"/>
    <w:rsid w:val="00AB67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706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7061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706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7061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microsoft.com/office/2007/relationships/hdphoto" Target="media/hdphoto4.wdp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image" Target="media/image4.png"/><Relationship Id="rId5" Type="http://schemas.openxmlformats.org/officeDocument/2006/relationships/image" Target="media/image1.png"/><Relationship Id="rId10" Type="http://schemas.microsoft.com/office/2007/relationships/hdphoto" Target="media/hdphoto3.wdp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3</cp:revision>
  <dcterms:created xsi:type="dcterms:W3CDTF">2017-03-30T18:31:00Z</dcterms:created>
  <dcterms:modified xsi:type="dcterms:W3CDTF">2017-05-04T16:37:00Z</dcterms:modified>
</cp:coreProperties>
</file>